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6B60" w14:textId="77777777" w:rsidR="00B35136" w:rsidRPr="002F003F" w:rsidRDefault="00200FD1" w:rsidP="00DD52B9">
      <w:pPr>
        <w:spacing w:after="0"/>
        <w:jc w:val="center"/>
        <w:rPr>
          <w:rFonts w:ascii="Barlow" w:hAnsi="Barlow"/>
          <w:b/>
          <w:bCs/>
          <w:sz w:val="24"/>
        </w:rPr>
      </w:pPr>
      <w:r w:rsidRPr="002F003F">
        <w:rPr>
          <w:rFonts w:ascii="Barlow" w:hAnsi="Barlow"/>
          <w:b/>
          <w:sz w:val="24"/>
        </w:rPr>
        <w:t xml:space="preserve">MODALIDAD </w:t>
      </w:r>
      <w:r w:rsidR="00946D38" w:rsidRPr="002F003F">
        <w:rPr>
          <w:rFonts w:ascii="Barlow" w:hAnsi="Barlow"/>
          <w:b/>
          <w:sz w:val="24"/>
        </w:rPr>
        <w:t>8</w:t>
      </w:r>
      <w:r w:rsidRPr="002F003F">
        <w:rPr>
          <w:rFonts w:ascii="Barlow" w:hAnsi="Barlow"/>
          <w:b/>
          <w:sz w:val="24"/>
        </w:rPr>
        <w:t>.</w:t>
      </w:r>
      <w:r w:rsidRPr="002F003F">
        <w:rPr>
          <w:rFonts w:ascii="Barlow" w:hAnsi="Barlow"/>
          <w:sz w:val="24"/>
        </w:rPr>
        <w:t xml:space="preserve"> </w:t>
      </w:r>
      <w:r w:rsidR="00946D38" w:rsidRPr="002F003F">
        <w:rPr>
          <w:rFonts w:ascii="Barlow" w:hAnsi="Barlow"/>
          <w:b/>
          <w:bCs/>
          <w:sz w:val="24"/>
        </w:rPr>
        <w:t>PONENCIA</w:t>
      </w:r>
    </w:p>
    <w:p w14:paraId="05D4F44D" w14:textId="6E392D50" w:rsidR="007E503F" w:rsidRPr="002F003F" w:rsidRDefault="00B80C55" w:rsidP="00725058">
      <w:pPr>
        <w:jc w:val="both"/>
        <w:rPr>
          <w:rFonts w:ascii="Barlow" w:hAnsi="Barlow"/>
          <w:sz w:val="24"/>
        </w:rPr>
      </w:pPr>
      <w:r w:rsidRPr="002F003F">
        <w:rPr>
          <w:rFonts w:ascii="Barlow" w:hAnsi="Barlow"/>
          <w:sz w:val="24"/>
        </w:rPr>
        <w:t xml:space="preserve"> </w:t>
      </w:r>
    </w:p>
    <w:tbl>
      <w:tblPr>
        <w:tblStyle w:val="Tablaconcuadrcula1clara-nfasis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0"/>
        <w:gridCol w:w="102"/>
        <w:gridCol w:w="850"/>
        <w:gridCol w:w="223"/>
        <w:gridCol w:w="1053"/>
        <w:gridCol w:w="121"/>
        <w:gridCol w:w="730"/>
        <w:gridCol w:w="445"/>
        <w:gridCol w:w="689"/>
        <w:gridCol w:w="220"/>
        <w:gridCol w:w="265"/>
        <w:gridCol w:w="1175"/>
        <w:gridCol w:w="1175"/>
      </w:tblGrid>
      <w:tr w:rsidR="00200FD1" w:rsidRPr="002F003F" w14:paraId="7423FE0D" w14:textId="77777777" w:rsidTr="000C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62B99CD0" w14:textId="5EAC03E6" w:rsidR="00200FD1" w:rsidRPr="002F003F" w:rsidRDefault="00200FD1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AUTOR</w:t>
            </w:r>
          </w:p>
        </w:tc>
        <w:tc>
          <w:tcPr>
            <w:tcW w:w="7088" w:type="dxa"/>
            <w:gridSpan w:val="13"/>
            <w:vAlign w:val="center"/>
          </w:tcPr>
          <w:p w14:paraId="05C1BAB2" w14:textId="50797A26" w:rsidR="007E503F" w:rsidRPr="002F003F" w:rsidRDefault="00B35136" w:rsidP="005A4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DAVID SEGURA GARCÍ</w:t>
            </w:r>
            <w:r w:rsidR="00B80C55" w:rsidRPr="002F003F">
              <w:rPr>
                <w:rFonts w:ascii="Barlow" w:hAnsi="Barlow"/>
                <w:sz w:val="18"/>
                <w:szCs w:val="18"/>
              </w:rPr>
              <w:t>A</w:t>
            </w:r>
          </w:p>
        </w:tc>
      </w:tr>
      <w:tr w:rsidR="00200FD1" w:rsidRPr="002F003F" w14:paraId="7BBD6EA8" w14:textId="77777777" w:rsidTr="000C2EC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23D62C30" w14:textId="4B575367" w:rsidR="00200FD1" w:rsidRPr="002F003F" w:rsidRDefault="00B35136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PAÍ</w:t>
            </w:r>
            <w:r w:rsidR="00200FD1" w:rsidRPr="002F003F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268" w:type="dxa"/>
            <w:gridSpan w:val="5"/>
            <w:vAlign w:val="center"/>
          </w:tcPr>
          <w:p w14:paraId="6A6A03D4" w14:textId="1E0FC5B4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shd w:val="clear" w:color="auto" w:fill="E2EFD9" w:themeFill="accent6" w:themeFillTint="33"/>
            <w:vAlign w:val="center"/>
          </w:tcPr>
          <w:p w14:paraId="0021C66B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2F003F">
              <w:rPr>
                <w:rFonts w:ascii="Barlow" w:hAnsi="Barlow"/>
                <w:b/>
                <w:bCs/>
                <w:sz w:val="18"/>
                <w:szCs w:val="18"/>
              </w:rPr>
              <w:t>CIUDAD NATAL</w:t>
            </w:r>
          </w:p>
        </w:tc>
        <w:tc>
          <w:tcPr>
            <w:tcW w:w="2615" w:type="dxa"/>
            <w:gridSpan w:val="3"/>
            <w:vAlign w:val="center"/>
          </w:tcPr>
          <w:p w14:paraId="2AC5A7A7" w14:textId="5E205817" w:rsidR="00055790" w:rsidRPr="002F003F" w:rsidRDefault="00055790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2F003F" w14:paraId="0CC8CC6E" w14:textId="77777777" w:rsidTr="000C2EC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2D4B2C14" w14:textId="0FF0B40B" w:rsidR="00200FD1" w:rsidRPr="002F003F" w:rsidRDefault="00200FD1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AÑOS DE TRABAJO O INTERÉS EN LA DOCENCIA</w:t>
            </w:r>
          </w:p>
        </w:tc>
        <w:tc>
          <w:tcPr>
            <w:tcW w:w="2268" w:type="dxa"/>
            <w:gridSpan w:val="5"/>
            <w:vAlign w:val="center"/>
          </w:tcPr>
          <w:p w14:paraId="37E6B749" w14:textId="19E0520F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shd w:val="clear" w:color="auto" w:fill="E2EFD9" w:themeFill="accent6" w:themeFillTint="33"/>
            <w:vAlign w:val="center"/>
          </w:tcPr>
          <w:p w14:paraId="291231F4" w14:textId="77777777" w:rsidR="00200FD1" w:rsidRPr="002F003F" w:rsidRDefault="00200FD1" w:rsidP="00B35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2F003F">
              <w:rPr>
                <w:rFonts w:ascii="Barlow" w:hAnsi="Barlow"/>
                <w:b/>
                <w:bCs/>
                <w:sz w:val="18"/>
                <w:szCs w:val="18"/>
              </w:rPr>
              <w:t>NIVEL EDUCATIVO DONDE LABORA</w:t>
            </w:r>
          </w:p>
        </w:tc>
        <w:tc>
          <w:tcPr>
            <w:tcW w:w="2615" w:type="dxa"/>
            <w:gridSpan w:val="3"/>
            <w:vAlign w:val="center"/>
          </w:tcPr>
          <w:p w14:paraId="3A132D97" w14:textId="4DB8CBE9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2F003F" w14:paraId="512F5B3F" w14:textId="77777777" w:rsidTr="000C2EC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0E5751E2" w14:textId="616AE293" w:rsidR="00200FD1" w:rsidRPr="002F003F" w:rsidRDefault="00200FD1" w:rsidP="005A4997">
            <w:pPr>
              <w:jc w:val="center"/>
              <w:rPr>
                <w:rFonts w:ascii="Barlow" w:hAnsi="Barlow"/>
                <w:sz w:val="20"/>
              </w:rPr>
            </w:pPr>
            <w:r w:rsidRPr="002F003F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992" w:type="dxa"/>
            <w:gridSpan w:val="3"/>
            <w:shd w:val="clear" w:color="auto" w:fill="E2EFD9" w:themeFill="accent6" w:themeFillTint="33"/>
            <w:vAlign w:val="center"/>
          </w:tcPr>
          <w:p w14:paraId="46ED0E3D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2F003F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127" w:type="dxa"/>
            <w:gridSpan w:val="4"/>
            <w:vAlign w:val="center"/>
          </w:tcPr>
          <w:p w14:paraId="54FB4EDE" w14:textId="457387E8" w:rsidR="006D0B23" w:rsidRPr="002F003F" w:rsidRDefault="006D0B23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80D85A5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2F003F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835" w:type="dxa"/>
            <w:gridSpan w:val="4"/>
            <w:vAlign w:val="center"/>
          </w:tcPr>
          <w:p w14:paraId="13BCE87A" w14:textId="7C319616" w:rsidR="006D0B23" w:rsidRPr="002F003F" w:rsidRDefault="006D0B23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70959" w:rsidRPr="002F003F" w14:paraId="3FDC9003" w14:textId="77777777" w:rsidTr="000C2EC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CC724E" w14:textId="49F08B7E" w:rsidR="00200FD1" w:rsidRPr="002F003F" w:rsidRDefault="00200FD1" w:rsidP="005A4997">
            <w:pPr>
              <w:jc w:val="center"/>
              <w:rPr>
                <w:rFonts w:ascii="Barlow" w:hAnsi="Barlow"/>
                <w:sz w:val="18"/>
              </w:rPr>
            </w:pPr>
            <w:r w:rsidRPr="002F003F">
              <w:rPr>
                <w:rFonts w:ascii="Barlow" w:hAnsi="Barlow"/>
                <w:sz w:val="18"/>
              </w:rPr>
              <w:t xml:space="preserve">ÁREA O NIVEL </w:t>
            </w:r>
            <w:r w:rsidR="005A4997" w:rsidRPr="002F003F">
              <w:rPr>
                <w:rFonts w:ascii="Barlow" w:hAnsi="Barlow"/>
                <w:sz w:val="18"/>
              </w:rPr>
              <w:t xml:space="preserve">EDUCATIVO </w:t>
            </w:r>
            <w:r w:rsidRPr="002F003F">
              <w:rPr>
                <w:rFonts w:ascii="Barlow" w:hAnsi="Barlow"/>
                <w:sz w:val="18"/>
              </w:rPr>
              <w:t>EN QUE PARTICIPA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5E49DBD2" w14:textId="648C2B28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PREESCOLAR (3 a 5 años)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5282FE0D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PRIMARIA</w:t>
            </w:r>
          </w:p>
          <w:p w14:paraId="06590EBF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(6 a 11 años)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1975695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SECUNDARIA</w:t>
            </w:r>
          </w:p>
          <w:p w14:paraId="45E15783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(12 a 14 años)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70E71E12" w14:textId="706089E0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MEDIA SUPERIOR</w:t>
            </w:r>
          </w:p>
        </w:tc>
        <w:tc>
          <w:tcPr>
            <w:tcW w:w="1174" w:type="dxa"/>
            <w:gridSpan w:val="3"/>
            <w:shd w:val="clear" w:color="auto" w:fill="E2EFD9" w:themeFill="accent6" w:themeFillTint="33"/>
            <w:vAlign w:val="center"/>
          </w:tcPr>
          <w:p w14:paraId="6D797E70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SUPERIOR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68F49016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EDUCACIÓN FÍSICA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09489082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EDUCACIÓN ESPECIAL</w:t>
            </w:r>
          </w:p>
        </w:tc>
      </w:tr>
      <w:tr w:rsidR="00200FD1" w:rsidRPr="002F003F" w14:paraId="30149463" w14:textId="77777777" w:rsidTr="000C2E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B8D9331" w14:textId="77777777" w:rsidR="00200FD1" w:rsidRPr="002F003F" w:rsidRDefault="00200FD1" w:rsidP="005A4997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15478F2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30B0B3F5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5F481E5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027D109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628B0B80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0B452769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7705AEEC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70959" w:rsidRPr="002F003F" w14:paraId="573B046B" w14:textId="77777777" w:rsidTr="000C2EC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08D6F29" w14:textId="77777777" w:rsidR="00200FD1" w:rsidRPr="002F003F" w:rsidRDefault="00200FD1" w:rsidP="005A4997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6CEE3F86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6"/>
                <w:szCs w:val="16"/>
              </w:rPr>
              <w:t>EDUCACCIÓN ARTÍSTICA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0B07EA66" w14:textId="4296493E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6"/>
              </w:rPr>
              <w:t>EDUCACIÓN EMOCIONAL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49B80220" w14:textId="29318D6A" w:rsidR="00200FD1" w:rsidRPr="002F003F" w:rsidRDefault="00B35136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6"/>
              </w:rPr>
              <w:t>EDUCACIÓN INDÍ</w:t>
            </w:r>
            <w:r w:rsidR="00200FD1" w:rsidRPr="002F003F">
              <w:rPr>
                <w:rFonts w:ascii="Barlow" w:hAnsi="Barlow"/>
                <w:sz w:val="16"/>
              </w:rPr>
              <w:t>GENA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333672DF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4"/>
                <w:szCs w:val="14"/>
              </w:rPr>
              <w:t xml:space="preserve">SUBDIRECCIÓN </w:t>
            </w:r>
            <w:r w:rsidRPr="002F003F">
              <w:rPr>
                <w:rFonts w:ascii="Barlow" w:hAnsi="Barlow"/>
                <w:sz w:val="16"/>
              </w:rPr>
              <w:t>ACADÉMICA</w:t>
            </w:r>
          </w:p>
        </w:tc>
        <w:tc>
          <w:tcPr>
            <w:tcW w:w="1174" w:type="dxa"/>
            <w:gridSpan w:val="3"/>
            <w:shd w:val="clear" w:color="auto" w:fill="E2EFD9" w:themeFill="accent6" w:themeFillTint="33"/>
            <w:vAlign w:val="center"/>
          </w:tcPr>
          <w:p w14:paraId="4AE1A868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6"/>
              </w:rPr>
              <w:t>DIRECCIÓN ESCOLAR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4E067DFD" w14:textId="37D0241F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6"/>
              </w:rPr>
              <w:t xml:space="preserve">ASESORIA </w:t>
            </w:r>
            <w:r w:rsidR="00B35136" w:rsidRPr="002F003F">
              <w:rPr>
                <w:rFonts w:ascii="Barlow" w:hAnsi="Barlow"/>
                <w:sz w:val="14"/>
                <w:szCs w:val="14"/>
              </w:rPr>
              <w:t>METODOLÓ</w:t>
            </w:r>
            <w:r w:rsidRPr="002F003F">
              <w:rPr>
                <w:rFonts w:ascii="Barlow" w:hAnsi="Barlow"/>
                <w:sz w:val="14"/>
                <w:szCs w:val="14"/>
              </w:rPr>
              <w:t>GICA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6A1C3570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2F003F">
              <w:rPr>
                <w:rFonts w:ascii="Barlow" w:hAnsi="Barlow"/>
                <w:sz w:val="16"/>
              </w:rPr>
              <w:t>SUPERVISIÓN ESCOLAR</w:t>
            </w:r>
          </w:p>
        </w:tc>
      </w:tr>
      <w:tr w:rsidR="00200FD1" w:rsidRPr="002F003F" w14:paraId="35F03A4D" w14:textId="77777777" w:rsidTr="000C2EC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E256AF2" w14:textId="77777777" w:rsidR="00200FD1" w:rsidRPr="002F003F" w:rsidRDefault="00200FD1" w:rsidP="005A4997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C8472DF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1037AE41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324B3E7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21678E9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6329743C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485D09B9" w14:textId="1557BCC9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344AD593" w14:textId="77777777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2F003F" w14:paraId="3B1FC152" w14:textId="77777777" w:rsidTr="000C2EC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E2EFD9" w:themeFill="accent6" w:themeFillTint="33"/>
            <w:vAlign w:val="center"/>
          </w:tcPr>
          <w:p w14:paraId="5BF963E7" w14:textId="047D5660" w:rsidR="00200FD1" w:rsidRPr="002F003F" w:rsidRDefault="00200FD1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6946" w:type="dxa"/>
            <w:gridSpan w:val="11"/>
            <w:vAlign w:val="center"/>
          </w:tcPr>
          <w:p w14:paraId="097A7D26" w14:textId="61F228FC" w:rsidR="006D0B23" w:rsidRPr="002F003F" w:rsidRDefault="006D0B23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2F003F" w14:paraId="639924A4" w14:textId="77777777" w:rsidTr="000C2EC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E2EFD9" w:themeFill="accent6" w:themeFillTint="33"/>
            <w:vAlign w:val="center"/>
          </w:tcPr>
          <w:p w14:paraId="4C482833" w14:textId="57675A45" w:rsidR="00200FD1" w:rsidRPr="002F003F" w:rsidRDefault="00200FD1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6946" w:type="dxa"/>
            <w:gridSpan w:val="11"/>
            <w:vAlign w:val="center"/>
          </w:tcPr>
          <w:p w14:paraId="01BA4FEF" w14:textId="221B2DB5" w:rsidR="00200FD1" w:rsidRPr="002F003F" w:rsidRDefault="00200FD1" w:rsidP="005A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2F003F" w14:paraId="7A0EEDE9" w14:textId="77777777" w:rsidTr="000C2ECC">
        <w:trPr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E2EFD9" w:themeFill="accent6" w:themeFillTint="33"/>
            <w:vAlign w:val="center"/>
          </w:tcPr>
          <w:p w14:paraId="051F96DA" w14:textId="77777777" w:rsidR="00200FD1" w:rsidRPr="002F003F" w:rsidRDefault="00200FD1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6946" w:type="dxa"/>
            <w:gridSpan w:val="11"/>
            <w:vAlign w:val="center"/>
          </w:tcPr>
          <w:p w14:paraId="27EAE98F" w14:textId="07B52A49" w:rsidR="00200FD1" w:rsidRPr="002F003F" w:rsidRDefault="00200FD1" w:rsidP="00DD52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2F003F" w14:paraId="356F3E75" w14:textId="77777777" w:rsidTr="000C2ECC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E2EFD9" w:themeFill="accent6" w:themeFillTint="33"/>
            <w:vAlign w:val="center"/>
          </w:tcPr>
          <w:p w14:paraId="29C9F11E" w14:textId="364DC3A7" w:rsidR="00200FD1" w:rsidRPr="002F003F" w:rsidRDefault="00894E78" w:rsidP="005A4997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2F003F">
              <w:rPr>
                <w:rFonts w:ascii="Barlow" w:hAnsi="Barlow"/>
                <w:sz w:val="18"/>
                <w:szCs w:val="18"/>
              </w:rPr>
              <w:t>UNA OPCIÓN DE PARTICIPACIÓN. (PRODUCCIÓN ESCRITA)</w:t>
            </w:r>
          </w:p>
        </w:tc>
        <w:tc>
          <w:tcPr>
            <w:tcW w:w="6946" w:type="dxa"/>
            <w:gridSpan w:val="11"/>
            <w:vAlign w:val="center"/>
          </w:tcPr>
          <w:p w14:paraId="4333CDE9" w14:textId="0153CD2C" w:rsidR="00200FD1" w:rsidRPr="002F003F" w:rsidRDefault="00442EF0" w:rsidP="0089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2F003F">
              <w:rPr>
                <w:rFonts w:ascii="Barlow" w:hAnsi="Barlow"/>
                <w:sz w:val="20"/>
                <w:szCs w:val="20"/>
              </w:rPr>
              <w:t>De 5 a 7 cuartil</w:t>
            </w:r>
            <w:r w:rsidR="00DD52B9" w:rsidRPr="002F003F">
              <w:rPr>
                <w:rFonts w:ascii="Barlow" w:hAnsi="Barlow"/>
                <w:sz w:val="20"/>
                <w:szCs w:val="20"/>
              </w:rPr>
              <w:t>las. Arial 12, interlineado 1.5,</w:t>
            </w:r>
            <w:r w:rsidRPr="002F003F">
              <w:rPr>
                <w:rFonts w:ascii="Barlow" w:hAnsi="Barlow"/>
                <w:sz w:val="20"/>
                <w:szCs w:val="20"/>
              </w:rPr>
              <w:t xml:space="preserve"> </w:t>
            </w:r>
            <w:r w:rsidR="00894E78" w:rsidRPr="002F003F">
              <w:rPr>
                <w:rFonts w:ascii="Barlow" w:hAnsi="Barlow"/>
                <w:sz w:val="20"/>
                <w:szCs w:val="20"/>
              </w:rPr>
              <w:t>margen normal</w:t>
            </w:r>
            <w:r w:rsidR="00270959" w:rsidRPr="002F003F">
              <w:rPr>
                <w:rFonts w:ascii="Barlow" w:hAnsi="Barlow"/>
                <w:color w:val="FF0000"/>
                <w:sz w:val="20"/>
                <w:szCs w:val="20"/>
              </w:rPr>
              <w:t xml:space="preserve"> </w:t>
            </w:r>
            <w:r w:rsidR="00270959" w:rsidRPr="002F003F">
              <w:rPr>
                <w:rFonts w:ascii="Barlow" w:hAnsi="Barlow"/>
                <w:sz w:val="20"/>
                <w:szCs w:val="20"/>
              </w:rPr>
              <w:t>y c</w:t>
            </w:r>
            <w:r w:rsidRPr="002F003F">
              <w:rPr>
                <w:rFonts w:ascii="Barlow" w:hAnsi="Barlow"/>
                <w:sz w:val="20"/>
                <w:szCs w:val="20"/>
              </w:rPr>
              <w:t>itado APA</w:t>
            </w:r>
            <w:r w:rsidR="008A7F0E" w:rsidRPr="002F003F">
              <w:rPr>
                <w:rFonts w:ascii="Barlow" w:hAnsi="Barlow"/>
                <w:sz w:val="20"/>
                <w:szCs w:val="20"/>
              </w:rPr>
              <w:t>,</w:t>
            </w:r>
            <w:r w:rsidRPr="002F003F">
              <w:rPr>
                <w:rFonts w:ascii="Barlow" w:hAnsi="Barlow"/>
                <w:sz w:val="20"/>
                <w:szCs w:val="20"/>
              </w:rPr>
              <w:t xml:space="preserve"> séptima edición.</w:t>
            </w:r>
          </w:p>
        </w:tc>
      </w:tr>
    </w:tbl>
    <w:p w14:paraId="43559296" w14:textId="15CF7803" w:rsidR="00612E48" w:rsidRPr="002F003F" w:rsidRDefault="00612E48" w:rsidP="00DD52B9">
      <w:pPr>
        <w:rPr>
          <w:rFonts w:ascii="Barlow" w:hAnsi="Barlow"/>
          <w:sz w:val="28"/>
        </w:rPr>
      </w:pPr>
    </w:p>
    <w:p w14:paraId="533BCA1B" w14:textId="06F2B51B" w:rsidR="00DD52B9" w:rsidRPr="002F003F" w:rsidRDefault="00DD52B9" w:rsidP="00270959">
      <w:pPr>
        <w:jc w:val="center"/>
        <w:rPr>
          <w:rFonts w:ascii="Barlow" w:hAnsi="Barlow" w:cs="Arial"/>
          <w:sz w:val="24"/>
          <w:szCs w:val="24"/>
        </w:rPr>
      </w:pPr>
    </w:p>
    <w:p w14:paraId="281A6F0E" w14:textId="228C3C91" w:rsidR="002F003F" w:rsidRDefault="002F003F">
      <w:pPr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sz w:val="24"/>
          <w:szCs w:val="24"/>
        </w:rPr>
        <w:br w:type="page"/>
      </w:r>
    </w:p>
    <w:p w14:paraId="78FC4CBB" w14:textId="02189BC5" w:rsidR="00894E78" w:rsidRPr="002F003F" w:rsidRDefault="002F003F" w:rsidP="00270959">
      <w:pPr>
        <w:jc w:val="center"/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051C9588" wp14:editId="34A14865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BEE0B" w14:textId="2ABF8314" w:rsidR="00200FD1" w:rsidRPr="002F003F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2F003F">
        <w:rPr>
          <w:rFonts w:ascii="Barlow" w:hAnsi="Barlow" w:cs="Arial"/>
          <w:sz w:val="28"/>
          <w:szCs w:val="28"/>
        </w:rPr>
        <w:t>1</w:t>
      </w:r>
      <w:r w:rsidR="00DD52B9" w:rsidRPr="002F003F">
        <w:rPr>
          <w:rFonts w:ascii="Barlow" w:hAnsi="Barlow" w:cs="Arial"/>
          <w:sz w:val="28"/>
          <w:szCs w:val="28"/>
        </w:rPr>
        <w:t>.</w:t>
      </w:r>
      <w:r w:rsidRPr="002F003F">
        <w:rPr>
          <w:rFonts w:ascii="Barlow" w:hAnsi="Barlow" w:cs="Arial"/>
          <w:sz w:val="28"/>
          <w:szCs w:val="28"/>
          <w:vertAlign w:val="superscript"/>
        </w:rPr>
        <w:t>er</w:t>
      </w:r>
      <w:r w:rsidRPr="002F003F">
        <w:rPr>
          <w:rFonts w:ascii="Barlow" w:hAnsi="Barlow" w:cs="Arial"/>
          <w:sz w:val="28"/>
          <w:szCs w:val="28"/>
        </w:rPr>
        <w:t xml:space="preserve"> </w:t>
      </w:r>
      <w:r w:rsidR="00DD52B9" w:rsidRPr="002F003F">
        <w:rPr>
          <w:rFonts w:ascii="Barlow" w:hAnsi="Barlow" w:cs="Arial"/>
          <w:sz w:val="28"/>
          <w:szCs w:val="28"/>
        </w:rPr>
        <w:t>ENCUENTRO INTERNACIONAL DOCENTE</w:t>
      </w:r>
    </w:p>
    <w:p w14:paraId="4FA7BFD0" w14:textId="782DDD4D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128FD1AE" w14:textId="77777777" w:rsidR="00DD52B9" w:rsidRPr="002F003F" w:rsidRDefault="00DD52B9" w:rsidP="00200FD1">
      <w:pPr>
        <w:jc w:val="center"/>
        <w:rPr>
          <w:rFonts w:ascii="Barlow" w:hAnsi="Barlow" w:cs="Arial"/>
          <w:sz w:val="24"/>
          <w:szCs w:val="24"/>
        </w:rPr>
      </w:pPr>
    </w:p>
    <w:p w14:paraId="717661A8" w14:textId="7612E78B" w:rsidR="00200FD1" w:rsidRPr="002F003F" w:rsidRDefault="00200FD1" w:rsidP="00DD52B9">
      <w:pPr>
        <w:jc w:val="center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MODALIDAD DE PARTICIPACIÓN</w:t>
      </w:r>
      <w:r w:rsidR="00DD52B9" w:rsidRPr="002F003F">
        <w:rPr>
          <w:rFonts w:ascii="Barlow" w:hAnsi="Barlow" w:cs="Arial"/>
          <w:sz w:val="24"/>
          <w:szCs w:val="24"/>
        </w:rPr>
        <w:t>:</w:t>
      </w:r>
    </w:p>
    <w:p w14:paraId="658D54BA" w14:textId="77777777" w:rsidR="00200FD1" w:rsidRPr="002F003F" w:rsidRDefault="00946D38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 xml:space="preserve">PONENCIA </w:t>
      </w:r>
    </w:p>
    <w:p w14:paraId="79F85695" w14:textId="1C080558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7AC1CEF7" w14:textId="77777777" w:rsidR="00DD52B9" w:rsidRPr="002F003F" w:rsidRDefault="00DD52B9" w:rsidP="00200FD1">
      <w:pPr>
        <w:jc w:val="center"/>
        <w:rPr>
          <w:rFonts w:ascii="Barlow" w:hAnsi="Barlow" w:cs="Arial"/>
          <w:sz w:val="24"/>
          <w:szCs w:val="24"/>
        </w:rPr>
      </w:pPr>
    </w:p>
    <w:p w14:paraId="471E8B5D" w14:textId="10144E77" w:rsidR="00200FD1" w:rsidRPr="002F003F" w:rsidRDefault="00200FD1" w:rsidP="00DD52B9">
      <w:pPr>
        <w:jc w:val="center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NIVEL EDUCATIVO</w:t>
      </w:r>
      <w:r w:rsidR="00DD52B9" w:rsidRPr="002F003F">
        <w:rPr>
          <w:rFonts w:ascii="Barlow" w:hAnsi="Barlow" w:cs="Arial"/>
          <w:sz w:val="24"/>
          <w:szCs w:val="24"/>
        </w:rPr>
        <w:t>:</w:t>
      </w:r>
    </w:p>
    <w:p w14:paraId="05BA7A87" w14:textId="77777777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5DFB3055" w14:textId="77777777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4F8E0DEA" w14:textId="3B8FA559" w:rsidR="00200FD1" w:rsidRPr="002F003F" w:rsidRDefault="00DD52B9" w:rsidP="00DD52B9">
      <w:pPr>
        <w:jc w:val="center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TÍTULO:</w:t>
      </w:r>
    </w:p>
    <w:p w14:paraId="24D3C694" w14:textId="5C67E855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1948E1B8" w14:textId="77777777" w:rsidR="00DD52B9" w:rsidRPr="002F003F" w:rsidRDefault="00DD52B9" w:rsidP="00200FD1">
      <w:pPr>
        <w:jc w:val="center"/>
        <w:rPr>
          <w:rFonts w:ascii="Barlow" w:hAnsi="Barlow" w:cs="Arial"/>
          <w:sz w:val="24"/>
          <w:szCs w:val="24"/>
        </w:rPr>
      </w:pPr>
    </w:p>
    <w:p w14:paraId="6B75E857" w14:textId="0ED52857" w:rsidR="00200FD1" w:rsidRPr="002F003F" w:rsidRDefault="00DD52B9" w:rsidP="00200FD1">
      <w:pPr>
        <w:jc w:val="center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AUTOR</w:t>
      </w:r>
      <w:r w:rsidR="00200FD1" w:rsidRPr="002F003F">
        <w:rPr>
          <w:rFonts w:ascii="Barlow" w:hAnsi="Barlow" w:cs="Arial"/>
          <w:sz w:val="24"/>
          <w:szCs w:val="24"/>
        </w:rPr>
        <w:t>(</w:t>
      </w:r>
      <w:r w:rsidRPr="002F003F">
        <w:rPr>
          <w:rFonts w:ascii="Barlow" w:hAnsi="Barlow" w:cs="Arial"/>
          <w:sz w:val="24"/>
          <w:szCs w:val="24"/>
        </w:rPr>
        <w:t>E</w:t>
      </w:r>
      <w:r w:rsidR="00200FD1" w:rsidRPr="002F003F">
        <w:rPr>
          <w:rFonts w:ascii="Barlow" w:hAnsi="Barlow" w:cs="Arial"/>
          <w:sz w:val="24"/>
          <w:szCs w:val="24"/>
        </w:rPr>
        <w:t>S)</w:t>
      </w:r>
      <w:r w:rsidRPr="002F003F">
        <w:rPr>
          <w:rFonts w:ascii="Barlow" w:hAnsi="Barlow" w:cs="Arial"/>
          <w:sz w:val="24"/>
          <w:szCs w:val="24"/>
        </w:rPr>
        <w:t>:</w:t>
      </w:r>
    </w:p>
    <w:p w14:paraId="52BB9C00" w14:textId="77777777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025C8B9D" w14:textId="77777777" w:rsidR="00200FD1" w:rsidRPr="002F003F" w:rsidRDefault="00200FD1" w:rsidP="00200FD1">
      <w:pPr>
        <w:rPr>
          <w:rFonts w:ascii="Barlow" w:hAnsi="Barlow" w:cs="Arial"/>
          <w:sz w:val="24"/>
          <w:szCs w:val="24"/>
        </w:rPr>
      </w:pPr>
    </w:p>
    <w:p w14:paraId="3364B0D2" w14:textId="436F3E98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PAÍS DE PROCEDENCIA</w:t>
      </w:r>
      <w:r w:rsidR="00DD52B9" w:rsidRPr="002F003F">
        <w:rPr>
          <w:rFonts w:ascii="Barlow" w:hAnsi="Barlow" w:cs="Arial"/>
          <w:sz w:val="24"/>
          <w:szCs w:val="24"/>
        </w:rPr>
        <w:t>:</w:t>
      </w:r>
    </w:p>
    <w:p w14:paraId="0CB5076B" w14:textId="77777777" w:rsidR="00200FD1" w:rsidRPr="002F003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13A2DD48" w14:textId="77777777" w:rsidR="00200FD1" w:rsidRPr="002F003F" w:rsidRDefault="00200FD1" w:rsidP="002F003F">
      <w:pPr>
        <w:rPr>
          <w:rFonts w:ascii="Barlow" w:hAnsi="Barlow" w:cs="Arial"/>
          <w:sz w:val="24"/>
          <w:szCs w:val="24"/>
        </w:rPr>
      </w:pPr>
    </w:p>
    <w:p w14:paraId="327AB35A" w14:textId="59ED1280" w:rsidR="00200FD1" w:rsidRDefault="00DD52B9" w:rsidP="002F003F">
      <w:pPr>
        <w:jc w:val="right"/>
        <w:rPr>
          <w:rFonts w:ascii="Barlow" w:hAnsi="Barlow" w:cs="Arial"/>
          <w:i/>
          <w:sz w:val="24"/>
          <w:szCs w:val="24"/>
        </w:rPr>
      </w:pPr>
      <w:r w:rsidRPr="002F003F">
        <w:rPr>
          <w:rFonts w:ascii="Barlow" w:hAnsi="Barlow" w:cs="Arial"/>
          <w:i/>
          <w:sz w:val="24"/>
          <w:szCs w:val="24"/>
        </w:rPr>
        <w:t xml:space="preserve">Mayo de </w:t>
      </w:r>
      <w:r w:rsidR="00200FD1" w:rsidRPr="002F003F">
        <w:rPr>
          <w:rFonts w:ascii="Barlow" w:hAnsi="Barlow" w:cs="Arial"/>
          <w:i/>
          <w:sz w:val="24"/>
          <w:szCs w:val="24"/>
        </w:rPr>
        <w:t>2022</w:t>
      </w:r>
    </w:p>
    <w:p w14:paraId="76EB9C27" w14:textId="47D27456" w:rsidR="004D30F2" w:rsidRDefault="004D30F2" w:rsidP="002F003F">
      <w:pPr>
        <w:jc w:val="right"/>
        <w:rPr>
          <w:rFonts w:ascii="Barlow" w:hAnsi="Barlow" w:cs="Arial"/>
          <w:i/>
          <w:sz w:val="24"/>
          <w:szCs w:val="24"/>
        </w:rPr>
      </w:pPr>
    </w:p>
    <w:p w14:paraId="6FC5DDEE" w14:textId="14DFF9BC" w:rsidR="004D30F2" w:rsidRDefault="004D30F2" w:rsidP="002F003F">
      <w:pPr>
        <w:jc w:val="right"/>
        <w:rPr>
          <w:rFonts w:ascii="Barlow" w:hAnsi="Barlow" w:cs="Arial"/>
          <w:i/>
          <w:sz w:val="24"/>
          <w:szCs w:val="24"/>
        </w:rPr>
      </w:pPr>
    </w:p>
    <w:p w14:paraId="6F7C67F4" w14:textId="12ACE07F" w:rsidR="004D30F2" w:rsidRDefault="004D30F2" w:rsidP="002F003F">
      <w:pPr>
        <w:jc w:val="right"/>
        <w:rPr>
          <w:rFonts w:ascii="Barlow" w:hAnsi="Barlow" w:cs="Arial"/>
          <w:i/>
          <w:sz w:val="24"/>
          <w:szCs w:val="24"/>
        </w:rPr>
      </w:pPr>
    </w:p>
    <w:p w14:paraId="69520A5E" w14:textId="77777777" w:rsidR="00200FD1" w:rsidRPr="002F003F" w:rsidRDefault="00200FD1" w:rsidP="00200FD1">
      <w:pPr>
        <w:jc w:val="both"/>
        <w:rPr>
          <w:rFonts w:ascii="Barlow" w:hAnsi="Barlow" w:cs="Arial"/>
          <w:sz w:val="24"/>
          <w:szCs w:val="24"/>
        </w:rPr>
      </w:pPr>
    </w:p>
    <w:p w14:paraId="0B64B548" w14:textId="273E180E" w:rsidR="00200FD1" w:rsidRPr="002F003F" w:rsidRDefault="00DD52B9" w:rsidP="00200FD1">
      <w:pPr>
        <w:jc w:val="center"/>
        <w:rPr>
          <w:rFonts w:ascii="Barlow" w:hAnsi="Barlow" w:cs="Arial"/>
          <w:b/>
          <w:sz w:val="24"/>
          <w:szCs w:val="24"/>
        </w:rPr>
      </w:pPr>
      <w:r w:rsidRPr="002F003F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318B4BAC" w14:textId="77777777" w:rsidR="00200FD1" w:rsidRPr="002F003F" w:rsidRDefault="00200FD1" w:rsidP="007E2AD9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 xml:space="preserve">Introducción </w:t>
      </w:r>
    </w:p>
    <w:p w14:paraId="47E2C805" w14:textId="77777777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62204D0B" w14:textId="3CB97D81" w:rsidR="00200FD1" w:rsidRPr="002F003F" w:rsidRDefault="00411E2D" w:rsidP="007E2AD9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Desarrollo</w:t>
      </w:r>
      <w:r w:rsidR="00200FD1" w:rsidRPr="002F003F">
        <w:rPr>
          <w:rFonts w:ascii="Barlow" w:hAnsi="Barlow" w:cs="Arial"/>
          <w:sz w:val="24"/>
          <w:szCs w:val="24"/>
        </w:rPr>
        <w:t xml:space="preserve"> </w:t>
      </w:r>
    </w:p>
    <w:p w14:paraId="0C38880D" w14:textId="45C8B74E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(</w:t>
      </w:r>
      <w:r w:rsidR="00411E2D" w:rsidRPr="002F003F">
        <w:rPr>
          <w:rFonts w:ascii="Barlow" w:hAnsi="Barlow" w:cs="Arial"/>
          <w:sz w:val="24"/>
          <w:szCs w:val="24"/>
        </w:rPr>
        <w:t xml:space="preserve">¿Cuáles son los antecedentes del tema? ¿Qué problemática trata de manera </w:t>
      </w:r>
      <w:r w:rsidR="007E2AD9" w:rsidRPr="002F003F">
        <w:rPr>
          <w:rFonts w:ascii="Barlow" w:hAnsi="Barlow" w:cs="Arial"/>
          <w:sz w:val="24"/>
          <w:szCs w:val="24"/>
        </w:rPr>
        <w:t>fundamental? ¿Cuáles son la</w:t>
      </w:r>
      <w:r w:rsidR="00411E2D" w:rsidRPr="002F003F">
        <w:rPr>
          <w:rFonts w:ascii="Barlow" w:hAnsi="Barlow" w:cs="Arial"/>
          <w:sz w:val="24"/>
          <w:szCs w:val="24"/>
        </w:rPr>
        <w:t xml:space="preserve">s repercusiones </w:t>
      </w:r>
      <w:r w:rsidR="007E2AD9" w:rsidRPr="002F003F">
        <w:rPr>
          <w:rFonts w:ascii="Barlow" w:hAnsi="Barlow" w:cs="Arial"/>
          <w:sz w:val="24"/>
          <w:szCs w:val="24"/>
        </w:rPr>
        <w:t>en el trabajo profesional docente?</w:t>
      </w:r>
      <w:r w:rsidRPr="002F003F">
        <w:rPr>
          <w:rFonts w:ascii="Barlow" w:hAnsi="Barlow" w:cs="Arial"/>
          <w:sz w:val="24"/>
          <w:szCs w:val="24"/>
        </w:rPr>
        <w:t xml:space="preserve">) </w:t>
      </w:r>
    </w:p>
    <w:p w14:paraId="6FC80129" w14:textId="77777777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66E162B3" w14:textId="1A40801E" w:rsidR="00200FD1" w:rsidRPr="002F003F" w:rsidRDefault="00411E2D" w:rsidP="007E2AD9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Discusión</w:t>
      </w:r>
    </w:p>
    <w:p w14:paraId="6F9460F0" w14:textId="77777777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(</w:t>
      </w:r>
      <w:r w:rsidR="00411E2D" w:rsidRPr="002F003F">
        <w:rPr>
          <w:rFonts w:ascii="Barlow" w:hAnsi="Barlow" w:cs="Arial"/>
          <w:sz w:val="24"/>
          <w:szCs w:val="24"/>
        </w:rPr>
        <w:t>¿Cuáles son las diversas formas de abordar dicha problemática? ¿Qué ejes teóricos o metodológicos contribuyen a la comprensión de la problemática</w:t>
      </w:r>
      <w:r w:rsidR="003A51E3" w:rsidRPr="002F003F">
        <w:rPr>
          <w:rFonts w:ascii="Barlow" w:hAnsi="Barlow" w:cs="Arial"/>
          <w:sz w:val="24"/>
          <w:szCs w:val="24"/>
        </w:rPr>
        <w:t>?</w:t>
      </w:r>
      <w:r w:rsidRPr="002F003F">
        <w:rPr>
          <w:rFonts w:ascii="Barlow" w:hAnsi="Barlow" w:cs="Arial"/>
          <w:sz w:val="24"/>
          <w:szCs w:val="24"/>
        </w:rPr>
        <w:t>)</w:t>
      </w:r>
    </w:p>
    <w:p w14:paraId="2A57D751" w14:textId="77777777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 xml:space="preserve"> </w:t>
      </w:r>
    </w:p>
    <w:p w14:paraId="06EC0948" w14:textId="3A46AEE6" w:rsidR="00200FD1" w:rsidRPr="002F003F" w:rsidRDefault="00411E2D" w:rsidP="007E2AD9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Conclusiones</w:t>
      </w:r>
      <w:r w:rsidR="00200FD1" w:rsidRPr="002F003F">
        <w:rPr>
          <w:rFonts w:ascii="Barlow" w:hAnsi="Barlow" w:cs="Arial"/>
          <w:sz w:val="24"/>
          <w:szCs w:val="24"/>
        </w:rPr>
        <w:t xml:space="preserve"> </w:t>
      </w:r>
      <w:r w:rsidR="00200FD1" w:rsidRPr="002F003F">
        <w:rPr>
          <w:rFonts w:ascii="Barlow" w:hAnsi="Barlow" w:cs="Arial"/>
          <w:sz w:val="24"/>
          <w:szCs w:val="24"/>
        </w:rPr>
        <w:tab/>
      </w:r>
    </w:p>
    <w:p w14:paraId="282CD43E" w14:textId="1F2090BF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(</w:t>
      </w:r>
      <w:r w:rsidR="003A51E3" w:rsidRPr="002F003F">
        <w:rPr>
          <w:rFonts w:ascii="Barlow" w:hAnsi="Barlow" w:cs="Arial"/>
          <w:sz w:val="24"/>
          <w:szCs w:val="24"/>
        </w:rPr>
        <w:t>¿Cuál es el resultado de</w:t>
      </w:r>
      <w:r w:rsidR="007E2AD9" w:rsidRPr="002F003F">
        <w:rPr>
          <w:rFonts w:ascii="Barlow" w:hAnsi="Barlow" w:cs="Arial"/>
          <w:sz w:val="24"/>
          <w:szCs w:val="24"/>
        </w:rPr>
        <w:t xml:space="preserve"> la metodología presentada en</w:t>
      </w:r>
      <w:r w:rsidR="003A51E3" w:rsidRPr="002F003F">
        <w:rPr>
          <w:rFonts w:ascii="Barlow" w:hAnsi="Barlow" w:cs="Arial"/>
          <w:sz w:val="24"/>
          <w:szCs w:val="24"/>
        </w:rPr>
        <w:t xml:space="preserve"> la ponencia?</w:t>
      </w:r>
      <w:r w:rsidRPr="002F003F">
        <w:rPr>
          <w:rFonts w:ascii="Barlow" w:hAnsi="Barlow" w:cs="Arial"/>
          <w:sz w:val="24"/>
          <w:szCs w:val="24"/>
        </w:rPr>
        <w:t>)</w:t>
      </w:r>
    </w:p>
    <w:p w14:paraId="5AD71421" w14:textId="77777777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082C2C61" w14:textId="77777777" w:rsidR="00200FD1" w:rsidRPr="002F003F" w:rsidRDefault="00200FD1" w:rsidP="007E2AD9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1AF386B" w14:textId="6E5F5AB8" w:rsidR="00200FD1" w:rsidRPr="002F003F" w:rsidRDefault="00200FD1" w:rsidP="007E2AD9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2F003F">
        <w:rPr>
          <w:rFonts w:ascii="Barlow" w:hAnsi="Barlow" w:cs="Arial"/>
          <w:sz w:val="24"/>
          <w:szCs w:val="24"/>
        </w:rPr>
        <w:t>Referencias</w:t>
      </w:r>
    </w:p>
    <w:sectPr w:rsidR="00200FD1" w:rsidRPr="002F003F" w:rsidSect="00B3513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9D58" w14:textId="77777777" w:rsidR="00165EBC" w:rsidRDefault="00165EBC" w:rsidP="00014FF0">
      <w:pPr>
        <w:spacing w:after="0" w:line="240" w:lineRule="auto"/>
      </w:pPr>
      <w:r>
        <w:separator/>
      </w:r>
    </w:p>
  </w:endnote>
  <w:endnote w:type="continuationSeparator" w:id="0">
    <w:p w14:paraId="587C0176" w14:textId="77777777" w:rsidR="00165EBC" w:rsidRDefault="00165EBC" w:rsidP="0001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5025" w14:textId="77777777" w:rsidR="00165EBC" w:rsidRDefault="00165EBC" w:rsidP="00014FF0">
      <w:pPr>
        <w:spacing w:after="0" w:line="240" w:lineRule="auto"/>
      </w:pPr>
      <w:r>
        <w:separator/>
      </w:r>
    </w:p>
  </w:footnote>
  <w:footnote w:type="continuationSeparator" w:id="0">
    <w:p w14:paraId="1997B3FF" w14:textId="77777777" w:rsidR="00165EBC" w:rsidRDefault="00165EBC" w:rsidP="0001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D25" w14:textId="39148CFB" w:rsidR="00014FF0" w:rsidRPr="00014FF0" w:rsidRDefault="00014FF0" w:rsidP="00014FF0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4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062A3"/>
    <w:rsid w:val="00014FF0"/>
    <w:rsid w:val="00034375"/>
    <w:rsid w:val="000402AA"/>
    <w:rsid w:val="00055790"/>
    <w:rsid w:val="00096D5E"/>
    <w:rsid w:val="000B2BC4"/>
    <w:rsid w:val="000C2ECC"/>
    <w:rsid w:val="001168FB"/>
    <w:rsid w:val="001216AF"/>
    <w:rsid w:val="00165EBC"/>
    <w:rsid w:val="00190777"/>
    <w:rsid w:val="001D1097"/>
    <w:rsid w:val="00200FD1"/>
    <w:rsid w:val="002079C9"/>
    <w:rsid w:val="00235259"/>
    <w:rsid w:val="00270959"/>
    <w:rsid w:val="002A0292"/>
    <w:rsid w:val="002F003F"/>
    <w:rsid w:val="00303823"/>
    <w:rsid w:val="003A51E3"/>
    <w:rsid w:val="003C545F"/>
    <w:rsid w:val="00411E2D"/>
    <w:rsid w:val="00442EF0"/>
    <w:rsid w:val="004614C0"/>
    <w:rsid w:val="004746F7"/>
    <w:rsid w:val="004C068C"/>
    <w:rsid w:val="004C12C6"/>
    <w:rsid w:val="004C65C8"/>
    <w:rsid w:val="004D30F2"/>
    <w:rsid w:val="004E5377"/>
    <w:rsid w:val="004E7927"/>
    <w:rsid w:val="004F6E99"/>
    <w:rsid w:val="005A3060"/>
    <w:rsid w:val="005A4997"/>
    <w:rsid w:val="00612E48"/>
    <w:rsid w:val="006271CC"/>
    <w:rsid w:val="006453C1"/>
    <w:rsid w:val="006D0B23"/>
    <w:rsid w:val="006D3ECA"/>
    <w:rsid w:val="0071275B"/>
    <w:rsid w:val="00725058"/>
    <w:rsid w:val="007E2AD9"/>
    <w:rsid w:val="007E503F"/>
    <w:rsid w:val="008122DE"/>
    <w:rsid w:val="00812A51"/>
    <w:rsid w:val="008721BA"/>
    <w:rsid w:val="008879C5"/>
    <w:rsid w:val="00894E78"/>
    <w:rsid w:val="008A7F0E"/>
    <w:rsid w:val="008B5C77"/>
    <w:rsid w:val="008D559B"/>
    <w:rsid w:val="008F1C3D"/>
    <w:rsid w:val="00946D38"/>
    <w:rsid w:val="00975C22"/>
    <w:rsid w:val="009A3FAA"/>
    <w:rsid w:val="009A5BAA"/>
    <w:rsid w:val="009C20FE"/>
    <w:rsid w:val="009C6AE1"/>
    <w:rsid w:val="009E6ABC"/>
    <w:rsid w:val="00A15064"/>
    <w:rsid w:val="00A91D36"/>
    <w:rsid w:val="00A96376"/>
    <w:rsid w:val="00AF78E4"/>
    <w:rsid w:val="00B20625"/>
    <w:rsid w:val="00B32F54"/>
    <w:rsid w:val="00B35136"/>
    <w:rsid w:val="00B45E61"/>
    <w:rsid w:val="00B5776C"/>
    <w:rsid w:val="00B76EC8"/>
    <w:rsid w:val="00B80C55"/>
    <w:rsid w:val="00BC102C"/>
    <w:rsid w:val="00C76C29"/>
    <w:rsid w:val="00C94943"/>
    <w:rsid w:val="00CC1C88"/>
    <w:rsid w:val="00DA2B34"/>
    <w:rsid w:val="00DD31CE"/>
    <w:rsid w:val="00DD52B9"/>
    <w:rsid w:val="00E7244C"/>
    <w:rsid w:val="00EF1E18"/>
    <w:rsid w:val="00EF7392"/>
    <w:rsid w:val="00F12832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CECD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B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4F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FF0"/>
  </w:style>
  <w:style w:type="paragraph" w:styleId="Piedepgina">
    <w:name w:val="footer"/>
    <w:basedOn w:val="Normal"/>
    <w:link w:val="PiedepginaCar"/>
    <w:uiPriority w:val="99"/>
    <w:unhideWhenUsed/>
    <w:rsid w:val="00014F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FF0"/>
  </w:style>
  <w:style w:type="table" w:styleId="Tablaconcuadrcula1clara-nfasis6">
    <w:name w:val="Grid Table 1 Light Accent 6"/>
    <w:basedOn w:val="Tablanormal"/>
    <w:uiPriority w:val="46"/>
    <w:rsid w:val="005A499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5</cp:revision>
  <dcterms:created xsi:type="dcterms:W3CDTF">2022-10-07T04:07:00Z</dcterms:created>
  <dcterms:modified xsi:type="dcterms:W3CDTF">2022-10-15T04:24:00Z</dcterms:modified>
</cp:coreProperties>
</file>